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614" w:rsidRPr="00EA2F9C" w:rsidRDefault="00122614" w:rsidP="00122614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122614" w:rsidRPr="00EA2F9C" w:rsidRDefault="00122614" w:rsidP="0012261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สิงหาคม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</w:t>
      </w:r>
    </w:p>
    <w:p w:rsidR="00122614" w:rsidRPr="00EA2F9C" w:rsidRDefault="00122614" w:rsidP="0012261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122614" w:rsidRPr="00EA2F9C" w:rsidRDefault="00122614" w:rsidP="0012261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6  กันยายน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2565</w:t>
      </w:r>
    </w:p>
    <w:p w:rsidR="00122614" w:rsidRPr="00094EB1" w:rsidRDefault="00122614" w:rsidP="00122614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122614" w:rsidRPr="001A5157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122614" w:rsidRPr="001A5157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2614" w:rsidRPr="001A5157" w:rsidTr="00122614">
        <w:tc>
          <w:tcPr>
            <w:tcW w:w="709" w:type="dxa"/>
            <w:shd w:val="clear" w:color="auto" w:fill="auto"/>
          </w:tcPr>
          <w:p w:rsidR="00122614" w:rsidRPr="00E946ED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122614" w:rsidRPr="00E946ED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122614" w:rsidRPr="00AC70A7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701" w:type="dxa"/>
          </w:tcPr>
          <w:p w:rsidR="00122614" w:rsidRPr="00E946ED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417" w:type="dxa"/>
            <w:shd w:val="clear" w:color="auto" w:fill="auto"/>
          </w:tcPr>
          <w:p w:rsidR="00122614" w:rsidRPr="00E946ED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กิจ/</w:t>
            </w:r>
          </w:p>
          <w:p w:rsidR="00122614" w:rsidRPr="00E946ED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กิจ/</w:t>
            </w:r>
          </w:p>
          <w:p w:rsidR="00122614" w:rsidRPr="00E946ED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95/2565</w:t>
            </w:r>
          </w:p>
          <w:p w:rsidR="00122614" w:rsidRPr="00E946ED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 ส.ค.65</w:t>
            </w:r>
          </w:p>
        </w:tc>
      </w:tr>
      <w:tr w:rsidR="00122614" w:rsidRPr="001A5157" w:rsidTr="00122614">
        <w:tc>
          <w:tcPr>
            <w:tcW w:w="709" w:type="dxa"/>
            <w:shd w:val="clear" w:color="auto" w:fill="auto"/>
          </w:tcPr>
          <w:p w:rsidR="00122614" w:rsidRPr="00E946ED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122614" w:rsidRPr="00E946ED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122614" w:rsidRPr="00E946ED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4,200.-</w:t>
            </w:r>
          </w:p>
        </w:tc>
        <w:tc>
          <w:tcPr>
            <w:tcW w:w="1701" w:type="dxa"/>
          </w:tcPr>
          <w:p w:rsidR="00122614" w:rsidRPr="00E946ED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4,200.-</w:t>
            </w:r>
          </w:p>
        </w:tc>
        <w:tc>
          <w:tcPr>
            <w:tcW w:w="1417" w:type="dxa"/>
            <w:shd w:val="clear" w:color="auto" w:fill="auto"/>
          </w:tcPr>
          <w:p w:rsidR="00122614" w:rsidRPr="00E946ED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ก.เครื่องเขียน/</w:t>
            </w:r>
          </w:p>
          <w:p w:rsidR="00122614" w:rsidRPr="00FF1E87" w:rsidRDefault="00122614" w:rsidP="00B6015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4,200.-บาท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ก.เครื่องเขียน/</w:t>
            </w:r>
          </w:p>
          <w:p w:rsidR="00122614" w:rsidRPr="00FF1E87" w:rsidRDefault="00122614" w:rsidP="00B6015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4,200.-บาท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E946ED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96/2565</w:t>
            </w:r>
          </w:p>
          <w:p w:rsidR="00122614" w:rsidRPr="00E946ED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 ส.ค.65</w:t>
            </w:r>
          </w:p>
        </w:tc>
      </w:tr>
      <w:tr w:rsidR="00122614" w:rsidRPr="001A5157" w:rsidTr="00122614">
        <w:tc>
          <w:tcPr>
            <w:tcW w:w="709" w:type="dxa"/>
            <w:shd w:val="clear" w:color="auto" w:fill="auto"/>
          </w:tcPr>
          <w:p w:rsidR="00122614" w:rsidRPr="00E946ED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ซื้อวัสดุคอมพิวเตอร์ </w:t>
            </w:r>
          </w:p>
          <w:p w:rsidR="00122614" w:rsidRPr="00AC70A7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Pr="00E946ED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701" w:type="dxa"/>
          </w:tcPr>
          <w:p w:rsidR="00122614" w:rsidRPr="00E946ED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417" w:type="dxa"/>
            <w:shd w:val="clear" w:color="auto" w:fill="auto"/>
          </w:tcPr>
          <w:p w:rsidR="00122614" w:rsidRPr="00E946ED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122614" w:rsidRPr="00FF1E87" w:rsidRDefault="00122614" w:rsidP="00B6015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2,500.-บาท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122614" w:rsidRPr="00FF1E87" w:rsidRDefault="00122614" w:rsidP="00B6015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2,500.-บาท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E946ED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97/2565</w:t>
            </w:r>
          </w:p>
          <w:p w:rsidR="00122614" w:rsidRPr="00E946ED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 ส.ค.65</w:t>
            </w:r>
          </w:p>
        </w:tc>
      </w:tr>
      <w:tr w:rsidR="00122614" w:rsidRPr="001A5157" w:rsidTr="00122614">
        <w:tc>
          <w:tcPr>
            <w:tcW w:w="709" w:type="dxa"/>
            <w:shd w:val="clear" w:color="auto" w:fill="auto"/>
          </w:tcPr>
          <w:p w:rsidR="00122614" w:rsidRPr="00E946ED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ซื้อวัสดุกิจกรรม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รอ</w:t>
            </w:r>
          </w:p>
          <w:p w:rsidR="00122614" w:rsidRPr="00251B8B" w:rsidRDefault="00122614" w:rsidP="00B6015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Pr="00E946ED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4,255.50</w:t>
            </w:r>
          </w:p>
        </w:tc>
        <w:tc>
          <w:tcPr>
            <w:tcW w:w="1701" w:type="dxa"/>
          </w:tcPr>
          <w:p w:rsidR="00122614" w:rsidRPr="00E946ED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4,255.50</w:t>
            </w:r>
          </w:p>
        </w:tc>
        <w:tc>
          <w:tcPr>
            <w:tcW w:w="1417" w:type="dxa"/>
            <w:shd w:val="clear" w:color="auto" w:fill="auto"/>
          </w:tcPr>
          <w:p w:rsidR="00122614" w:rsidRPr="00E946ED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ร้านเพ็ญแข/</w:t>
            </w:r>
          </w:p>
          <w:p w:rsidR="00122614" w:rsidRPr="00531B41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4,255.50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ร้านเพ็ญแข/</w:t>
            </w:r>
          </w:p>
          <w:p w:rsidR="00122614" w:rsidRPr="00531B41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4,255.50</w:t>
            </w:r>
          </w:p>
        </w:tc>
        <w:tc>
          <w:tcPr>
            <w:tcW w:w="1560" w:type="dxa"/>
            <w:shd w:val="clear" w:color="auto" w:fill="auto"/>
          </w:tcPr>
          <w:p w:rsidR="00122614" w:rsidRPr="00E946ED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98/2565</w:t>
            </w:r>
          </w:p>
          <w:p w:rsidR="00122614" w:rsidRPr="00E946ED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4 ส.ค. 65</w:t>
            </w:r>
          </w:p>
        </w:tc>
      </w:tr>
    </w:tbl>
    <w:p w:rsidR="00122614" w:rsidRDefault="00122614" w:rsidP="00122614">
      <w:pPr>
        <w:rPr>
          <w:rFonts w:ascii="TH NiramitIT๙" w:hAnsi="TH NiramitIT๙" w:cs="TH NiramitIT๙"/>
          <w:sz w:val="32"/>
          <w:szCs w:val="32"/>
        </w:rPr>
      </w:pPr>
    </w:p>
    <w:p w:rsidR="00122614" w:rsidRDefault="00122614" w:rsidP="0012261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/5.ซื้อ...</w:t>
      </w:r>
    </w:p>
    <w:p w:rsidR="00122614" w:rsidRDefault="00122614" w:rsidP="0012261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122614" w:rsidRPr="001A5157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122614" w:rsidRPr="001A5157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2614" w:rsidRPr="00E946ED" w:rsidTr="00122614">
        <w:tc>
          <w:tcPr>
            <w:tcW w:w="709" w:type="dxa"/>
            <w:shd w:val="clear" w:color="auto" w:fill="auto"/>
          </w:tcPr>
          <w:p w:rsidR="00122614" w:rsidRPr="00E946ED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ซื้อครุภัณฑ์โฆษณาและเผยแพร่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กล้อง โทรทัศน์แอลอีดี </w:t>
            </w:r>
          </w:p>
          <w:p w:rsidR="00122614" w:rsidRPr="00E946ED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Pr="00AC70A7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36,700.-</w:t>
            </w:r>
          </w:p>
        </w:tc>
        <w:tc>
          <w:tcPr>
            <w:tcW w:w="1701" w:type="dxa"/>
          </w:tcPr>
          <w:p w:rsidR="00122614" w:rsidRPr="00E946ED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36,700.-</w:t>
            </w:r>
          </w:p>
        </w:tc>
        <w:tc>
          <w:tcPr>
            <w:tcW w:w="1417" w:type="dxa"/>
            <w:shd w:val="clear" w:color="auto" w:fill="auto"/>
          </w:tcPr>
          <w:p w:rsidR="00122614" w:rsidRPr="00E946ED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Pr="00E946ED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36,700.-บาท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Pr="00E946ED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36,700.-บาท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E946ED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99/2565</w:t>
            </w:r>
          </w:p>
          <w:p w:rsidR="00122614" w:rsidRPr="00E946ED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5 ส.ค. 65</w:t>
            </w:r>
          </w:p>
        </w:tc>
      </w:tr>
      <w:tr w:rsidR="00122614" w:rsidRPr="00E946ED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ซื้อวัสดุจัดงานรัฐพิธีฯ</w:t>
            </w:r>
          </w:p>
          <w:p w:rsidR="00122614" w:rsidRPr="00E946ED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24,170.-</w:t>
            </w:r>
          </w:p>
        </w:tc>
        <w:tc>
          <w:tcPr>
            <w:tcW w:w="1701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24,170.-</w:t>
            </w:r>
          </w:p>
        </w:tc>
        <w:tc>
          <w:tcPr>
            <w:tcW w:w="1417" w:type="dxa"/>
            <w:shd w:val="clear" w:color="auto" w:fill="auto"/>
          </w:tcPr>
          <w:p w:rsidR="00122614" w:rsidRPr="00E946ED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24,170.-บาท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24,170.-บาท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E946ED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100/2565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5 ส.ค. 65</w:t>
            </w:r>
          </w:p>
        </w:tc>
      </w:tr>
      <w:tr w:rsidR="00122614" w:rsidRPr="00E946ED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ซื้อวัสดุสำนักงาน</w:t>
            </w:r>
          </w:p>
          <w:p w:rsidR="00122614" w:rsidRPr="00681AA1" w:rsidRDefault="00122614" w:rsidP="00B6015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1701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.ก้าวมั่น/</w:t>
            </w:r>
          </w:p>
          <w:p w:rsidR="00122614" w:rsidRPr="00F41163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6,250.-บาท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.ก้าวมั่น/</w:t>
            </w:r>
          </w:p>
          <w:p w:rsidR="00122614" w:rsidRPr="00F41163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6,250.-บาท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E946ED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101/2565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8 ส.ค.65</w:t>
            </w:r>
          </w:p>
        </w:tc>
      </w:tr>
      <w:tr w:rsidR="00122614" w:rsidRPr="00E946ED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4,168.-</w:t>
            </w:r>
          </w:p>
        </w:tc>
        <w:tc>
          <w:tcPr>
            <w:tcW w:w="1701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4,168.-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ก.เครื่องเขียน/</w:t>
            </w:r>
          </w:p>
          <w:p w:rsidR="00122614" w:rsidRPr="002B1AAB" w:rsidRDefault="00122614" w:rsidP="00B6015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4,168.-บาท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ก.เครื่องเขียน/</w:t>
            </w:r>
          </w:p>
          <w:p w:rsidR="00122614" w:rsidRPr="002B1AAB" w:rsidRDefault="00122614" w:rsidP="00B6015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4,168.-บาท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102/2565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.8 ส.ค.65</w:t>
            </w:r>
          </w:p>
        </w:tc>
      </w:tr>
      <w:tr w:rsidR="00122614" w:rsidRPr="00E946ED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6,300.-</w:t>
            </w:r>
          </w:p>
        </w:tc>
        <w:tc>
          <w:tcPr>
            <w:tcW w:w="1701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6,300.-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122614" w:rsidRPr="002B1AAB" w:rsidRDefault="00122614" w:rsidP="00B6015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6,300.-บาท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122614" w:rsidRPr="002B1AAB" w:rsidRDefault="00122614" w:rsidP="00B6015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6,300.-บาท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F41163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103/2565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8 ส.ค. 65</w:t>
            </w:r>
          </w:p>
        </w:tc>
      </w:tr>
    </w:tbl>
    <w:p w:rsidR="00122614" w:rsidRPr="00F41163" w:rsidRDefault="00122614" w:rsidP="00122614">
      <w:pPr>
        <w:jc w:val="center"/>
        <w:rPr>
          <w:rFonts w:ascii="TH NiramitIT๙" w:hAnsi="TH NiramitIT๙" w:cs="TH NiramitIT๙"/>
          <w:sz w:val="10"/>
          <w:szCs w:val="10"/>
        </w:rPr>
      </w:pPr>
    </w:p>
    <w:p w:rsidR="00122614" w:rsidRDefault="00122614" w:rsidP="0012261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22614" w:rsidRDefault="00122614" w:rsidP="0012261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/10.ซื้อ...</w:t>
      </w:r>
    </w:p>
    <w:p w:rsidR="00122614" w:rsidRDefault="00122614" w:rsidP="0012261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-3-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122614" w:rsidRPr="001A5157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122614" w:rsidRPr="001A5157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2614" w:rsidRPr="00E946ED" w:rsidTr="00122614">
        <w:tc>
          <w:tcPr>
            <w:tcW w:w="709" w:type="dxa"/>
            <w:shd w:val="clear" w:color="auto" w:fill="auto"/>
          </w:tcPr>
          <w:p w:rsidR="00122614" w:rsidRPr="0095013A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ซื้อวัสดุกิจกรรมเทิดพระคุณแม่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468.-</w:t>
            </w:r>
          </w:p>
        </w:tc>
        <w:tc>
          <w:tcPr>
            <w:tcW w:w="1539" w:type="dxa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468.-</w:t>
            </w:r>
          </w:p>
        </w:tc>
        <w:tc>
          <w:tcPr>
            <w:tcW w:w="1417" w:type="dxa"/>
            <w:shd w:val="clear" w:color="auto" w:fill="auto"/>
          </w:tcPr>
          <w:p w:rsidR="00122614" w:rsidRPr="0095013A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.ศูนย์หนังสือคลังฯ/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468.-บาท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.ศูนย์หนังสือคลังฯ/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468.-บาท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F41163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105/2565</w:t>
            </w:r>
          </w:p>
          <w:p w:rsidR="00122614" w:rsidRPr="0095013A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.8 ส.ค.65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1,780.-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1,780.-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1,780.-บาท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1,780.-บาท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F41163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106/25655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.8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ซื้อเครื่องดื่ม กิจกรรมจัดการแข่งขันมหกรรมกีฬาต้านยาเสพติด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20,655.-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20,655.-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20,655.-บาท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20,655.-บาท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107/2565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.9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ซื้อชุดกีฬา กิจกรรมจัดการแข่งขันมหกรรมกีฬาต้านยาเสพติด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43,860.-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43,860.-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ร้านซัม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สปอตร์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43,860.-บาท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ร้านซัม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สปอตร์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43,860.-บาท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108/2565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10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Pr="0095013A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ซื้ออุปกรณ์การแข่งขันและถ้วยรางวัล กิจกรรมจัดการแข่งขันมหกรรมกีฬาต้านยาเสพติด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17,745.-</w:t>
            </w:r>
          </w:p>
        </w:tc>
        <w:tc>
          <w:tcPr>
            <w:tcW w:w="1539" w:type="dxa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17,745.-</w:t>
            </w:r>
          </w:p>
        </w:tc>
        <w:tc>
          <w:tcPr>
            <w:tcW w:w="1417" w:type="dxa"/>
            <w:shd w:val="clear" w:color="auto" w:fill="auto"/>
          </w:tcPr>
          <w:p w:rsidR="00122614" w:rsidRPr="0095013A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 w:rsidRPr="00FA3428">
              <w:rPr>
                <w:rFonts w:ascii="TH NiramitIT๙" w:eastAsia="Calibri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 w:rsidRPr="00FA3428">
              <w:rPr>
                <w:rFonts w:ascii="TH NiramitIT๙" w:eastAsia="Calibri" w:hAnsi="TH NiramitIT๙" w:cs="TH NiramitIT๙" w:hint="cs"/>
                <w:sz w:val="30"/>
                <w:szCs w:val="30"/>
                <w:cs/>
              </w:rPr>
              <w:t>เอ็มเอสสปอร์ต</w:t>
            </w:r>
            <w:proofErr w:type="spellEnd"/>
            <w:r w:rsidRPr="00FA3428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Pr="00FA3428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17,745.-บาท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 w:rsidRPr="00FA3428">
              <w:rPr>
                <w:rFonts w:ascii="TH NiramitIT๙" w:eastAsia="Calibri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 w:rsidRPr="00FA3428">
              <w:rPr>
                <w:rFonts w:ascii="TH NiramitIT๙" w:eastAsia="Calibri" w:hAnsi="TH NiramitIT๙" w:cs="TH NiramitIT๙" w:hint="cs"/>
                <w:sz w:val="30"/>
                <w:szCs w:val="30"/>
                <w:cs/>
              </w:rPr>
              <w:t>เอ็มเอสสปอร์ต</w:t>
            </w:r>
            <w:proofErr w:type="spellEnd"/>
            <w:r w:rsidRPr="00FA3428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Pr="00FA3428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17,745.-บาท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109/2565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10 ส.ค.65</w:t>
            </w:r>
          </w:p>
        </w:tc>
      </w:tr>
    </w:tbl>
    <w:p w:rsidR="00122614" w:rsidRDefault="00122614" w:rsidP="0012261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2614" w:rsidRDefault="00122614" w:rsidP="00122614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15.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122614" w:rsidRDefault="00122614" w:rsidP="0012261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122614" w:rsidRPr="001A5157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122614" w:rsidRPr="001A5157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2614" w:rsidRPr="0095013A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ซื้อวัสดุสื่อการสอน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39,790.-</w:t>
            </w:r>
          </w:p>
        </w:tc>
        <w:tc>
          <w:tcPr>
            <w:tcW w:w="1539" w:type="dxa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39,790.-</w:t>
            </w:r>
          </w:p>
        </w:tc>
        <w:tc>
          <w:tcPr>
            <w:tcW w:w="1417" w:type="dxa"/>
            <w:shd w:val="clear" w:color="auto" w:fill="auto"/>
          </w:tcPr>
          <w:p w:rsidR="00122614" w:rsidRPr="0095013A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.ศูนย์หนังสือคลังฯ/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39,790.-บาท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.ศูนย์หนังสือคลังฯ/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39,790.-บาท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F41163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110/2565</w:t>
            </w:r>
          </w:p>
          <w:p w:rsidR="00122614" w:rsidRPr="0095013A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.11 ส.ค.65</w:t>
            </w:r>
          </w:p>
        </w:tc>
      </w:tr>
      <w:tr w:rsidR="00122614" w:rsidRPr="0095013A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ซื้อหนังสือเรียนสำหรับเด็กปฐมวัย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2,210.-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2,210.-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.ศูนย์หนังสือคลังฯ/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2,210.-บาท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.ศูนย์หนังสือคลังฯ/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2,210.-บาท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F41163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111/25655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.11 ส.ค. 65</w:t>
            </w:r>
          </w:p>
        </w:tc>
      </w:tr>
      <w:tr w:rsidR="00122614" w:rsidRPr="0095013A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ซื้อวัสดุโฆษณาและเผยแพร่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7,900.-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7,900.-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ไอ.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7,900.-บาท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ไอ.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7,900.-บาท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112/2565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.17 ส.ค. 65</w:t>
            </w:r>
          </w:p>
        </w:tc>
      </w:tr>
      <w:tr w:rsidR="00122614" w:rsidRPr="0095013A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34,800.-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34,800.-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ไอ.ที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34,800.-บาท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ไอ.ที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34,800.-บาท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114/2565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18 ส.ค. 65</w:t>
            </w:r>
          </w:p>
        </w:tc>
      </w:tr>
      <w:tr w:rsidR="00122614" w:rsidRPr="0095013A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1,950.-</w:t>
            </w:r>
          </w:p>
        </w:tc>
        <w:tc>
          <w:tcPr>
            <w:tcW w:w="1539" w:type="dxa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1,950.-</w:t>
            </w:r>
          </w:p>
        </w:tc>
        <w:tc>
          <w:tcPr>
            <w:tcW w:w="1417" w:type="dxa"/>
            <w:shd w:val="clear" w:color="auto" w:fill="auto"/>
          </w:tcPr>
          <w:p w:rsidR="00122614" w:rsidRPr="0095013A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122614" w:rsidRPr="00FA3428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1,950.-บาท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122614" w:rsidRPr="00FA3428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1,950.-บาท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115/2565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18 ส.ค.65</w:t>
            </w:r>
          </w:p>
        </w:tc>
      </w:tr>
    </w:tbl>
    <w:p w:rsidR="00122614" w:rsidRDefault="00122614" w:rsidP="0012261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2614" w:rsidRDefault="00122614" w:rsidP="0012261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/20.ซื้อ...</w:t>
      </w:r>
    </w:p>
    <w:p w:rsidR="00122614" w:rsidRDefault="00122614" w:rsidP="0012261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2614" w:rsidRDefault="00122614" w:rsidP="0012261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 w:rsidRPr="003F3360"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122614" w:rsidRPr="001A5157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122614" w:rsidRPr="001A5157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2614" w:rsidRPr="0095013A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ซื้อวัสดุไฟฟ้าและวิทยุ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4,140.-</w:t>
            </w:r>
          </w:p>
        </w:tc>
        <w:tc>
          <w:tcPr>
            <w:tcW w:w="1539" w:type="dxa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4,140.-</w:t>
            </w:r>
          </w:p>
        </w:tc>
        <w:tc>
          <w:tcPr>
            <w:tcW w:w="1417" w:type="dxa"/>
            <w:shd w:val="clear" w:color="auto" w:fill="auto"/>
          </w:tcPr>
          <w:p w:rsidR="00122614" w:rsidRPr="0095013A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ร้านโกไข่การไฟฟ้า/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4,140.-บาท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ร้านโกไข่การไฟฟ้า/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4,140.-บาท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F41163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116/2565</w:t>
            </w:r>
          </w:p>
          <w:p w:rsidR="00122614" w:rsidRPr="0095013A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.18 ส.ค.65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21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2,980.-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2,980.-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2,980.-บาท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2,980.-บาท</w:t>
            </w:r>
          </w:p>
        </w:tc>
        <w:tc>
          <w:tcPr>
            <w:tcW w:w="1560" w:type="dxa"/>
            <w:shd w:val="clear" w:color="auto" w:fill="auto"/>
          </w:tcPr>
          <w:p w:rsidR="00122614" w:rsidRPr="00F41163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117/25655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.18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7,600.-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7,600.-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7,600.-บาท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7,600.-บาท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118/2565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.23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119/2565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29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ซื้อวัคซีนป้องกันโรคพิษสุนัขบ้า</w:t>
            </w:r>
          </w:p>
          <w:p w:rsidR="00122614" w:rsidRPr="0095013A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24,000.-</w:t>
            </w:r>
          </w:p>
        </w:tc>
        <w:tc>
          <w:tcPr>
            <w:tcW w:w="1539" w:type="dxa"/>
          </w:tcPr>
          <w:p w:rsidR="00122614" w:rsidRPr="0095013A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24,000.-</w:t>
            </w:r>
          </w:p>
        </w:tc>
        <w:tc>
          <w:tcPr>
            <w:tcW w:w="1417" w:type="dxa"/>
            <w:shd w:val="clear" w:color="auto" w:fill="auto"/>
          </w:tcPr>
          <w:p w:rsidR="00122614" w:rsidRPr="0095013A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ม.รวมมิตรฯ/</w:t>
            </w:r>
          </w:p>
          <w:p w:rsidR="00122614" w:rsidRPr="00FA3428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24,000.-บาท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ม.รวมมิตรฯ/</w:t>
            </w:r>
          </w:p>
          <w:p w:rsidR="00122614" w:rsidRPr="00FA3428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24,000.-บาท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120/2565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31 ส.ค.65</w:t>
            </w:r>
          </w:p>
        </w:tc>
      </w:tr>
    </w:tbl>
    <w:p w:rsidR="00122614" w:rsidRDefault="00122614" w:rsidP="0012261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122614" w:rsidRDefault="00122614" w:rsidP="00122614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/25.จ้าง...</w:t>
      </w:r>
    </w:p>
    <w:p w:rsidR="00122614" w:rsidRDefault="00122614" w:rsidP="00122614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122614" w:rsidRPr="003F3360" w:rsidRDefault="00122614" w:rsidP="0012261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122614" w:rsidRPr="001A5157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122614" w:rsidRPr="001A5157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25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จ้างจดมาตรน้ำ หมู่ที่ 6</w:t>
            </w:r>
          </w:p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417" w:type="dxa"/>
            <w:shd w:val="clear" w:color="auto" w:fill="auto"/>
          </w:tcPr>
          <w:p w:rsidR="00122614" w:rsidRPr="0095013A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70/2565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26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 กิจกรรมวัน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4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27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 กิจกรรมวัน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.มุมีนา มะเสาะ/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.มุมีนา มะเสาะ/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73/2565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4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28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จ้างทำป้ายไวนิลโครงการส่งเสริมคุณภาพชีวิตประชาชน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74/2565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5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29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 กิจกรรมเทิดพระคุณแม่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75/2565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8 ส.ค. 65</w:t>
            </w:r>
          </w:p>
        </w:tc>
      </w:tr>
    </w:tbl>
    <w:p w:rsidR="00122614" w:rsidRDefault="00122614" w:rsidP="0012261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122614" w:rsidRDefault="00122614" w:rsidP="0012261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2614" w:rsidRDefault="00122614" w:rsidP="0012261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proofErr w:type="gramStart"/>
      <w:r>
        <w:rPr>
          <w:rFonts w:ascii="TH NiramitIT๙" w:hAnsi="TH NiramitIT๙" w:cs="TH NiramitIT๙"/>
          <w:sz w:val="32"/>
          <w:szCs w:val="32"/>
        </w:rPr>
        <w:t>/30.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  <w:proofErr w:type="gramEnd"/>
    </w:p>
    <w:p w:rsidR="00122614" w:rsidRDefault="00122614" w:rsidP="0012261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-7-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122614" w:rsidRPr="001A5157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122614" w:rsidRPr="001A5157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30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จ้างอาหารว่างและเครื่องดื่ม กิจกรรมเทิดพระคุณแม่</w:t>
            </w:r>
          </w:p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650.-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650.-</w:t>
            </w:r>
          </w:p>
        </w:tc>
        <w:tc>
          <w:tcPr>
            <w:tcW w:w="1417" w:type="dxa"/>
            <w:shd w:val="clear" w:color="auto" w:fill="auto"/>
          </w:tcPr>
          <w:p w:rsidR="00122614" w:rsidRPr="0095013A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.มุมีนา มะเสาะ/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650.-บาท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.มุมีนา มะเสาะ/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650.-บาท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76/2565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8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จ้างทำป้ายไวนิลโครงการส่งเสริมอาชีพทางการเกษตร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77/2565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 กิจกรรมจัดการแข่งขันมหกรรมกีฬาต้านยาเสพติด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3,020.-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3,020.-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3,020.-บาท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3,020.-บาท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78/2565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33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จ้างทำสนาม กิจกรรมจัดการแข่งขันมหกรรมกีฬาต้านยาเสพติด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.อังสุ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ลิน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สุวรรณา</w:t>
            </w:r>
            <w:proofErr w:type="spellEnd"/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.อังสุ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ลิน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สุวรรณา</w:t>
            </w:r>
            <w:proofErr w:type="spellEnd"/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79/2565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 กิจกรรมจัดการแข่งขันมหกรรมกีฬาต้านยาเสพติด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32,650.-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32,650.-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รอปิ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อ๊ะ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บือ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ราแง/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32,650.-บาท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รอปิ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อ๊ะ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บือ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ราแง/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32,650.-บาท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80/2565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ส.ค. 65</w:t>
            </w:r>
          </w:p>
        </w:tc>
      </w:tr>
    </w:tbl>
    <w:p w:rsidR="00122614" w:rsidRDefault="00122614" w:rsidP="0012261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2614" w:rsidRDefault="00122614" w:rsidP="00122614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/35.จ้าง...</w:t>
      </w:r>
    </w:p>
    <w:p w:rsidR="00122614" w:rsidRDefault="00122614" w:rsidP="00122614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122614" w:rsidRDefault="00122614" w:rsidP="00122614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-8-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122614" w:rsidRPr="001A5157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  <w:bookmarkStart w:id="0" w:name="_GoBack"/>
            <w:bookmarkEnd w:id="0"/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22614" w:rsidRPr="001A5157" w:rsidRDefault="00122614" w:rsidP="00B6015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122614" w:rsidRPr="001A5157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22614" w:rsidRPr="001A5157" w:rsidRDefault="00122614" w:rsidP="00B6015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35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จ้างปรับพื้นที่โครงการ 1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 ถนน ท้องถิ่นใส่ใจสิ่งแวดล้อม</w:t>
            </w:r>
          </w:p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20,000.-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20,000.-</w:t>
            </w:r>
          </w:p>
        </w:tc>
        <w:tc>
          <w:tcPr>
            <w:tcW w:w="1417" w:type="dxa"/>
            <w:shd w:val="clear" w:color="auto" w:fill="auto"/>
          </w:tcPr>
          <w:p w:rsidR="00122614" w:rsidRPr="0095013A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นายมะสาสี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อาแว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20,000.-บาท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นายมะสาสี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อาแว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20,000.-บาท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81/2565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10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จ้างเช่าต่อสัญญาการให้บริการเช่าพื้นที่เว็บไซต์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บ.ซีเจ เวิลด์ 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10,000.-บาท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บ.ซีเจ เวิลด์ ฯ/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10,000.-บาท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82/2565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25 ส.ค. 65</w:t>
            </w:r>
          </w:p>
        </w:tc>
      </w:tr>
      <w:tr w:rsidR="00122614" w:rsidTr="00122614">
        <w:tc>
          <w:tcPr>
            <w:tcW w:w="70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37</w:t>
            </w:r>
          </w:p>
        </w:tc>
        <w:tc>
          <w:tcPr>
            <w:tcW w:w="326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จ้างปรับปรุงซ่อมแซมอาคารศูนย์พัฒนาเด็กเล็กบ้านทุ่งเหรียง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7,900.-</w:t>
            </w:r>
          </w:p>
        </w:tc>
        <w:tc>
          <w:tcPr>
            <w:tcW w:w="1539" w:type="dxa"/>
          </w:tcPr>
          <w:p w:rsidR="00122614" w:rsidRDefault="00122614" w:rsidP="00B6015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7,900.-</w:t>
            </w:r>
          </w:p>
        </w:tc>
        <w:tc>
          <w:tcPr>
            <w:tcW w:w="1417" w:type="dxa"/>
            <w:shd w:val="clear" w:color="auto" w:fill="auto"/>
          </w:tcPr>
          <w:p w:rsidR="00122614" w:rsidRDefault="00122614" w:rsidP="00B6015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นายเจริญ แก้วเขียว/</w:t>
            </w:r>
          </w:p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7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900.-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บาท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</w:t>
            </w:r>
          </w:p>
        </w:tc>
        <w:tc>
          <w:tcPr>
            <w:tcW w:w="2411" w:type="dxa"/>
            <w:shd w:val="clear" w:color="auto" w:fill="auto"/>
          </w:tcPr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นายเจริญ แก้วเขียว/</w:t>
            </w:r>
          </w:p>
          <w:p w:rsidR="00122614" w:rsidRDefault="00122614" w:rsidP="00B60159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7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900.-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บาท</w:t>
            </w:r>
          </w:p>
          <w:p w:rsidR="00122614" w:rsidRDefault="00122614" w:rsidP="00B601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</w:t>
            </w:r>
          </w:p>
        </w:tc>
        <w:tc>
          <w:tcPr>
            <w:tcW w:w="1560" w:type="dxa"/>
            <w:shd w:val="clear" w:color="auto" w:fill="auto"/>
          </w:tcPr>
          <w:p w:rsidR="00122614" w:rsidRDefault="00122614" w:rsidP="00B6015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83/2565</w:t>
            </w:r>
          </w:p>
          <w:p w:rsidR="00122614" w:rsidRDefault="00122614" w:rsidP="00B6015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31 ส.ค. 65</w:t>
            </w:r>
          </w:p>
        </w:tc>
      </w:tr>
    </w:tbl>
    <w:p w:rsidR="00122614" w:rsidRDefault="00122614" w:rsidP="0012261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64EE0" w:rsidRDefault="00D64EE0"/>
    <w:sectPr w:rsidR="00D64EE0" w:rsidSect="00122614"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614"/>
    <w:rsid w:val="00122614"/>
    <w:rsid w:val="00D6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61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6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261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261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22614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122614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22614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122614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122614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122614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61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6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261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261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22614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122614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22614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122614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122614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122614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2022-09-08T04:49:00Z</dcterms:created>
  <dcterms:modified xsi:type="dcterms:W3CDTF">2022-09-08T04:51:00Z</dcterms:modified>
</cp:coreProperties>
</file>